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40" w:rsidRPr="009B6D40" w:rsidRDefault="009B6D40" w:rsidP="009B6D40">
      <w:pPr>
        <w:jc w:val="center"/>
        <w:rPr>
          <w:sz w:val="28"/>
        </w:rPr>
      </w:pPr>
      <w:bookmarkStart w:id="0" w:name="_GoBack"/>
      <w:r w:rsidRPr="009B6D40">
        <w:rPr>
          <w:b/>
          <w:bCs/>
          <w:sz w:val="28"/>
        </w:rPr>
        <w:t>Перечень образовательных организаций, а также профессий</w:t>
      </w:r>
      <w:r w:rsidRPr="009B6D40">
        <w:rPr>
          <w:sz w:val="28"/>
        </w:rPr>
        <w:br/>
      </w:r>
      <w:r w:rsidRPr="009B6D40">
        <w:rPr>
          <w:b/>
          <w:bCs/>
          <w:sz w:val="28"/>
        </w:rPr>
        <w:t>и специальностей, участвующих в эксперименте</w:t>
      </w:r>
    </w:p>
    <w:tbl>
      <w:tblPr>
        <w:tblW w:w="13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5386"/>
        <w:gridCol w:w="7796"/>
      </w:tblGrid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bookmarkEnd w:id="0"/>
          <w:p w:rsidR="009B6D40" w:rsidRPr="009B6D40" w:rsidRDefault="009B6D40" w:rsidP="009B6D40">
            <w:r w:rsidRPr="009B6D40">
              <w:t> 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rPr>
                <w:b/>
                <w:bCs/>
              </w:rPr>
              <w:t>Наименование профессиональной образовательной организации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rPr>
                <w:b/>
                <w:bCs/>
              </w:rPr>
              <w:t>Наименование направлений подготовки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«Таганрогский механический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15.01.05 Сварщик (ручной и частично механизированной сварки (наплавки)</w:t>
            </w:r>
          </w:p>
          <w:p w:rsidR="009B6D40" w:rsidRPr="009B6D40" w:rsidRDefault="009B6D40" w:rsidP="009B6D40">
            <w:r w:rsidRPr="009B6D40">
              <w:t>15.01.35 Мастер слесарных работ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2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 xml:space="preserve">ГБПОУ РО «Таганрогский авиационный колледж имени В.М. </w:t>
            </w:r>
            <w:proofErr w:type="spellStart"/>
            <w:r w:rsidRPr="009B6D40">
              <w:t>Петлякова</w:t>
            </w:r>
            <w:proofErr w:type="spellEnd"/>
            <w:r w:rsidRPr="009B6D40">
              <w:t>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15.02.16 Технология машиностроения</w:t>
            </w:r>
          </w:p>
          <w:p w:rsidR="009B6D40" w:rsidRPr="009B6D40" w:rsidRDefault="009B6D40" w:rsidP="009B6D40">
            <w:r w:rsidRPr="009B6D40">
              <w:t>27.02.07 Управление качеством продукции, процессов и услуг (по отраслям)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3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«Азовский многопрофильный техникум»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 xml:space="preserve">13.01.10 Электромонтер по ремонту и обслуживанию </w:t>
            </w:r>
            <w:proofErr w:type="gramStart"/>
            <w:r w:rsidRPr="009B6D40">
              <w:t>электрооборудования  (</w:t>
            </w:r>
            <w:proofErr w:type="gramEnd"/>
            <w:r w:rsidRPr="009B6D40">
              <w:t>по отраслям)</w:t>
            </w:r>
          </w:p>
          <w:p w:rsidR="009B6D40" w:rsidRPr="009B6D40" w:rsidRDefault="009B6D40" w:rsidP="009B6D40">
            <w:r w:rsidRPr="009B6D40">
              <w:t>15.01.05 Сварщик (ручной и частично механизированной сварки (наплавки)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4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«Ростовский-на-Дону автодорожный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27.02.07 Управление качеством продукции, процессов и услуг (по отраслям)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5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«Донской промышленно-технический колледж (ПУ№ 8) имени Б.Н. Слюсаря»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15.01.29 Контролер качества в машиностроении</w:t>
            </w:r>
          </w:p>
          <w:p w:rsidR="009B6D40" w:rsidRPr="009B6D40" w:rsidRDefault="009B6D40" w:rsidP="009B6D40">
            <w:r w:rsidRPr="009B6D40">
              <w:t>24.02.01 Производство летательных аппаратов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6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</w:t>
            </w:r>
            <w:proofErr w:type="spellStart"/>
            <w:r w:rsidRPr="009B6D40">
              <w:t>Волгодонский</w:t>
            </w:r>
            <w:proofErr w:type="spellEnd"/>
            <w:r w:rsidRPr="009B6D40">
              <w:t xml:space="preserve"> техникум металлообработки и машиностроения»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13.01.10 Электромонтер по ремонту и обслуживанию электрооборудования (по отраслям)</w:t>
            </w:r>
          </w:p>
          <w:p w:rsidR="009B6D40" w:rsidRPr="009B6D40" w:rsidRDefault="009B6D40" w:rsidP="009B6D40">
            <w:r w:rsidRPr="009B6D40">
              <w:t>15.01.29 Контролер качества  в машиностроении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7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</w:t>
            </w:r>
            <w:proofErr w:type="spellStart"/>
            <w:r w:rsidRPr="009B6D40">
              <w:t>Белокалитвинский</w:t>
            </w:r>
            <w:proofErr w:type="spellEnd"/>
            <w:r w:rsidRPr="009B6D40">
              <w:t xml:space="preserve"> гуманитарно-индустриальный техникум»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15.02.16 Технология машиностроения</w:t>
            </w:r>
          </w:p>
          <w:p w:rsidR="009B6D40" w:rsidRPr="009B6D40" w:rsidRDefault="009B6D40" w:rsidP="009B6D40">
            <w:r w:rsidRPr="009B6D40">
              <w:t>22.02.08 Металлургическое производство (по видам производства)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8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</w:t>
            </w:r>
            <w:proofErr w:type="spellStart"/>
            <w:r w:rsidRPr="009B6D40">
              <w:t>Новочеркасский</w:t>
            </w:r>
            <w:proofErr w:type="spellEnd"/>
            <w:r w:rsidRPr="009B6D40">
              <w:t xml:space="preserve"> промышленно-гуманитарный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15.01.05 Сварщик (ручной и частично механизированной сварки (наплавки)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9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«Таганрогский медицинский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*31.02.02 Акушерское дело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lastRenderedPageBreak/>
              <w:t>10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</w:t>
            </w:r>
            <w:proofErr w:type="spellStart"/>
            <w:r w:rsidRPr="009B6D40">
              <w:t>Сальский</w:t>
            </w:r>
            <w:proofErr w:type="spellEnd"/>
            <w:r w:rsidRPr="009B6D40">
              <w:t xml:space="preserve"> медицинский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*34.02.01 Сестринское дело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11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</w:t>
            </w:r>
            <w:proofErr w:type="spellStart"/>
            <w:r w:rsidRPr="009B6D40">
              <w:t>Волгодонский</w:t>
            </w:r>
            <w:proofErr w:type="spellEnd"/>
            <w:r w:rsidRPr="009B6D40">
              <w:t xml:space="preserve"> медицинский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*34.02.01 Сестринское дело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12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«Шахтинский медицинский колледж им. Г.В. Кузнецовой»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*34.02.01 Сестринское дело</w:t>
            </w:r>
          </w:p>
          <w:p w:rsidR="009B6D40" w:rsidRPr="009B6D40" w:rsidRDefault="009B6D40" w:rsidP="009B6D40">
            <w:r w:rsidRPr="009B6D40">
              <w:t>*31.02.03 Лабораторная диагностика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13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</w:t>
            </w:r>
            <w:proofErr w:type="spellStart"/>
            <w:r w:rsidRPr="009B6D40">
              <w:t>Новочеркасский</w:t>
            </w:r>
            <w:proofErr w:type="spellEnd"/>
            <w:r w:rsidRPr="009B6D40">
              <w:t xml:space="preserve"> медицинский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*34.02.01 Сестринское дело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14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«Каменск-Шахтинский медицинский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*34.02.01 Сестринское дело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15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«Тарасовский многопрофильный техникум»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35.01.27 Мастер сельскохозяйственного производства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16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«Морозовский агропромышленный техникум»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35.01.27 Мастер сельскохозяйственного производства</w:t>
            </w:r>
          </w:p>
          <w:p w:rsidR="009B6D40" w:rsidRPr="009B6D40" w:rsidRDefault="009B6D40" w:rsidP="009B6D40">
            <w:r w:rsidRPr="009B6D40">
              <w:t>35.02.16 Эксплуатация и ремонт сельскохозяйственной техники и оборудования</w:t>
            </w:r>
          </w:p>
          <w:p w:rsidR="009B6D40" w:rsidRPr="009B6D40" w:rsidRDefault="009B6D40" w:rsidP="009B6D40">
            <w:r w:rsidRPr="009B6D40">
              <w:t>*49.02.01        Физическая культура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17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«Октябрьский аграрно-технологий техникум»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35.01.27 Мастер сельскохозяйственного производства</w:t>
            </w:r>
          </w:p>
          <w:p w:rsidR="009B6D40" w:rsidRPr="009B6D40" w:rsidRDefault="009B6D40" w:rsidP="009B6D40">
            <w:r w:rsidRPr="009B6D40">
              <w:t>35.02.16 Эксплуатация и ремонт сельскохозяйственной техники  и оборудования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18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«Донской педагогический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*44.02.02 Преподавание в начальных классах</w:t>
            </w:r>
          </w:p>
          <w:p w:rsidR="009B6D40" w:rsidRPr="009B6D40" w:rsidRDefault="009B6D40" w:rsidP="009B6D40">
            <w:r w:rsidRPr="009B6D40">
              <w:t>*44.02.04 Специальное дошкольное образование</w:t>
            </w:r>
          </w:p>
          <w:p w:rsidR="009B6D40" w:rsidRPr="009B6D40" w:rsidRDefault="009B6D40" w:rsidP="009B6D40">
            <w:r w:rsidRPr="009B6D40">
              <w:t>*44.02.05 Коррекционная педагогика в начальном образовании</w:t>
            </w:r>
          </w:p>
          <w:p w:rsidR="009B6D40" w:rsidRPr="009B6D40" w:rsidRDefault="009B6D40" w:rsidP="009B6D40">
            <w:r w:rsidRPr="009B6D40">
              <w:t>*49.02.01        Физическая культура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19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«Вешенский педагогический колледж им. Шолохова М.А.»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*44.02.01 Дошкольное образование</w:t>
            </w:r>
          </w:p>
          <w:p w:rsidR="009B6D40" w:rsidRPr="009B6D40" w:rsidRDefault="009B6D40" w:rsidP="009B6D40">
            <w:r w:rsidRPr="009B6D40">
              <w:t>*44.02.02 Преподавание в начальных классах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20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«Константиновский педагогический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*44.02.01 Дошкольное образование</w:t>
            </w:r>
          </w:p>
          <w:p w:rsidR="009B6D40" w:rsidRPr="009B6D40" w:rsidRDefault="009B6D40" w:rsidP="009B6D40">
            <w:r w:rsidRPr="009B6D40">
              <w:t>*44.02.02 Преподавание в начальных классах</w:t>
            </w:r>
          </w:p>
          <w:p w:rsidR="009B6D40" w:rsidRPr="009B6D40" w:rsidRDefault="009B6D40" w:rsidP="009B6D40">
            <w:r w:rsidRPr="009B6D40">
              <w:t>*44.02.05 Коррекционная педагогика в начальном образовании</w:t>
            </w:r>
          </w:p>
          <w:p w:rsidR="009B6D40" w:rsidRPr="009B6D40" w:rsidRDefault="009B6D40" w:rsidP="009B6D40">
            <w:r w:rsidRPr="009B6D40">
              <w:lastRenderedPageBreak/>
              <w:t>*49.02.01 Физическая культура</w:t>
            </w:r>
          </w:p>
        </w:tc>
      </w:tr>
      <w:tr w:rsidR="009B6D40" w:rsidRPr="009B6D40" w:rsidTr="009B6D40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lastRenderedPageBreak/>
              <w:t>21</w:t>
            </w:r>
          </w:p>
        </w:tc>
        <w:tc>
          <w:tcPr>
            <w:tcW w:w="5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ГБПОУ РО «</w:t>
            </w:r>
            <w:proofErr w:type="spellStart"/>
            <w:r w:rsidRPr="009B6D40">
              <w:t>Сальский</w:t>
            </w:r>
            <w:proofErr w:type="spellEnd"/>
            <w:r w:rsidRPr="009B6D40">
              <w:t xml:space="preserve"> аграрно-технический колледж»</w:t>
            </w:r>
          </w:p>
        </w:tc>
        <w:tc>
          <w:tcPr>
            <w:tcW w:w="7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B6D40" w:rsidRPr="009B6D40" w:rsidRDefault="009B6D40" w:rsidP="009B6D40">
            <w:r w:rsidRPr="009B6D40">
              <w:t>35.02.05 Агрономия</w:t>
            </w:r>
          </w:p>
          <w:p w:rsidR="009B6D40" w:rsidRPr="009B6D40" w:rsidRDefault="009B6D40" w:rsidP="009B6D40">
            <w:r w:rsidRPr="009B6D40">
              <w:t>35.02.16 Эксплуатация и ремонт сельскохозяйственной техники и оборудования</w:t>
            </w:r>
          </w:p>
        </w:tc>
      </w:tr>
    </w:tbl>
    <w:p w:rsidR="009B6D40" w:rsidRPr="009B6D40" w:rsidRDefault="009B6D40" w:rsidP="009B6D40">
      <w:r w:rsidRPr="009B6D40">
        <w:rPr>
          <w:vertAlign w:val="superscript"/>
        </w:rPr>
        <w:t> * при условии успешного прохождения вступительных испытаний</w:t>
      </w:r>
    </w:p>
    <w:p w:rsidR="00887EBF" w:rsidRDefault="00887EBF"/>
    <w:sectPr w:rsidR="00887EBF" w:rsidSect="009B6D4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0D"/>
    <w:rsid w:val="00887EBF"/>
    <w:rsid w:val="0096610D"/>
    <w:rsid w:val="009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A207F-3A50-42CE-BD82-6C5948C5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2026-03-11T08:35:00Z</dcterms:created>
  <dcterms:modified xsi:type="dcterms:W3CDTF">2026-03-11T08:37:00Z</dcterms:modified>
</cp:coreProperties>
</file>